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6CB0" w14:textId="77777777" w:rsidR="00CB0B6C" w:rsidRPr="00FA47A5" w:rsidRDefault="00CB0B6C" w:rsidP="00831D85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>ΛΥΣΗ</w:t>
      </w:r>
    </w:p>
    <w:p w14:paraId="756881E9" w14:textId="77777777" w:rsidR="00CB0B6C" w:rsidRPr="00CB0B6C" w:rsidRDefault="00CB0B6C" w:rsidP="00831D8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>α) Πρέπει:</w:t>
      </w:r>
    </w:p>
    <w:p w14:paraId="454CD017" w14:textId="1EC6CAD1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</m:t>
          </m:r>
          <m:r>
            <w:rPr>
              <w:rFonts w:ascii="Cambria Math"/>
              <w:sz w:val="24"/>
              <w:szCs w:val="24"/>
            </w:rPr>
            <m:t>≠</m:t>
          </m:r>
          <m:r>
            <w:rPr>
              <w:rFonts w:ascii="Cambria Math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≠</m:t>
          </m:r>
          <m:r>
            <w:rPr>
              <w:rFonts w:ascii="Cambria Math"/>
              <w:sz w:val="24"/>
              <w:szCs w:val="24"/>
            </w:rPr>
            <m:t>3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</m:oMath>
      </m:oMathPara>
    </w:p>
    <w:p w14:paraId="2ED7D35B" w14:textId="74264087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3</m:t>
        </m:r>
      </m:oMath>
      <w:r w:rsidR="00CB0B6C" w:rsidRPr="00FA47A5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≠-</m:t>
        </m:r>
        <m:r>
          <w:rPr>
            <w:rFonts w:ascii="Cambria Math"/>
            <w:sz w:val="24"/>
            <w:szCs w:val="24"/>
          </w:rPr>
          <m:t>3</m:t>
        </m:r>
      </m:oMath>
    </w:p>
    <w:p w14:paraId="28D40B19" w14:textId="105922EF" w:rsidR="00CB0B6C" w:rsidRPr="00CB0B6C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 xml:space="preserve">Άρα το πεδίο ορισμού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CB0B6C">
        <w:rPr>
          <w:rFonts w:eastAsia="Calibri" w:cstheme="minorHAnsi"/>
          <w:sz w:val="24"/>
          <w:szCs w:val="24"/>
        </w:rPr>
        <w:t xml:space="preserve"> είναι το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 w:hAnsi="Cambria Math" w:cs="Calibri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CB0B6C">
        <w:rPr>
          <w:rFonts w:eastAsia="Times New Roman" w:cstheme="minorHAnsi"/>
          <w:sz w:val="24"/>
          <w:szCs w:val="24"/>
        </w:rPr>
        <w:t>.</w:t>
      </w:r>
    </w:p>
    <w:p w14:paraId="69BA8B08" w14:textId="77777777" w:rsidR="00CB0B6C" w:rsidRPr="00FA47A5" w:rsidRDefault="00CB0B6C" w:rsidP="00831D8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B0B6C">
        <w:rPr>
          <w:rFonts w:eastAsia="Times New Roman" w:cstheme="minorHAnsi"/>
          <w:sz w:val="24"/>
          <w:szCs w:val="24"/>
        </w:rPr>
        <w:t>β) Θα παραγοντοποιήσουμε την παράσταση:</w:t>
      </w:r>
      <w:r w:rsidRPr="00FA47A5">
        <w:rPr>
          <w:sz w:val="24"/>
          <w:szCs w:val="24"/>
        </w:rPr>
        <w:t xml:space="preserve"> </w:t>
      </w:r>
    </w:p>
    <w:p w14:paraId="3474A0A7" w14:textId="1E04EB78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+6=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+6</m:t>
          </m:r>
        </m:oMath>
      </m:oMathPara>
    </w:p>
    <w:p w14:paraId="7943EBF9" w14:textId="21EDDB1A" w:rsidR="007F35DD" w:rsidRPr="00FA47A5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31D85">
        <w:rPr>
          <w:rFonts w:eastAsia="Times New Roman" w:cstheme="minorHAnsi"/>
          <w:sz w:val="24"/>
          <w:szCs w:val="24"/>
        </w:rPr>
        <w:t xml:space="preserve">Θέτουμε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=y</m:t>
        </m:r>
      </m:oMath>
      <w:r w:rsidR="007D4142" w:rsidRPr="00831D85">
        <w:rPr>
          <w:sz w:val="24"/>
          <w:szCs w:val="24"/>
        </w:rPr>
        <w:t>,</w:t>
      </w:r>
      <w:r w:rsidRPr="00831D85">
        <w:rPr>
          <w:rFonts w:eastAsia="Times New Roman" w:cstheme="minorHAnsi"/>
          <w:sz w:val="24"/>
          <w:szCs w:val="24"/>
        </w:rPr>
        <w:t xml:space="preserve"> (1)</w:t>
      </w:r>
      <w:r w:rsidRPr="00CB0B6C">
        <w:rPr>
          <w:rFonts w:eastAsia="Times New Roman" w:cstheme="minorHAnsi"/>
          <w:sz w:val="24"/>
          <w:szCs w:val="24"/>
        </w:rPr>
        <w:t xml:space="preserve"> και </w:t>
      </w:r>
      <w:r w:rsidR="007F35DD" w:rsidRPr="00FA47A5">
        <w:rPr>
          <w:rFonts w:eastAsia="Times New Roman" w:cstheme="minorHAnsi"/>
          <w:sz w:val="24"/>
          <w:szCs w:val="24"/>
        </w:rPr>
        <w:t xml:space="preserve">η παράσταση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+6</m:t>
        </m:r>
      </m:oMath>
      <w:r w:rsidR="007F35DD" w:rsidRPr="00FA47A5">
        <w:rPr>
          <w:sz w:val="24"/>
          <w:szCs w:val="24"/>
        </w:rPr>
        <w:t xml:space="preserve"> </w:t>
      </w:r>
      <w:r w:rsidR="007F35DD" w:rsidRPr="00FA47A5">
        <w:rPr>
          <w:rFonts w:eastAsia="Times New Roman" w:cstheme="minorHAnsi"/>
          <w:sz w:val="24"/>
          <w:szCs w:val="24"/>
        </w:rPr>
        <w:t xml:space="preserve">γίνεται </w:t>
      </w:r>
      <w:r w:rsidRPr="00CB0B6C">
        <w:rPr>
          <w:rFonts w:eastAsia="Times New Roman" w:cstheme="minorHAnsi"/>
          <w:sz w:val="24"/>
          <w:szCs w:val="24"/>
        </w:rPr>
        <w:t>:</w:t>
      </w:r>
      <w:r w:rsidR="007F35DD" w:rsidRPr="00FA47A5">
        <w:rPr>
          <w:rFonts w:eastAsia="Times New Roman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5y+6</m:t>
        </m:r>
      </m:oMath>
    </w:p>
    <w:p w14:paraId="3DC0B056" w14:textId="0F51A1E6" w:rsidR="00CB0B6C" w:rsidRPr="00CB0B6C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5y+6</m:t>
        </m:r>
      </m:oMath>
      <w:r w:rsidR="007F35DD" w:rsidRPr="00FA47A5">
        <w:rPr>
          <w:sz w:val="24"/>
          <w:szCs w:val="24"/>
        </w:rPr>
        <w:t xml:space="preserve"> </w:t>
      </w:r>
      <w:r w:rsidRPr="00CB0B6C">
        <w:rPr>
          <w:rFonts w:eastAsia="Calibri" w:cstheme="minorHAnsi"/>
          <w:sz w:val="24"/>
          <w:szCs w:val="24"/>
        </w:rPr>
        <w:t>έχει διακρίνουσα:</w:t>
      </w:r>
    </w:p>
    <w:p w14:paraId="243996E8" w14:textId="17FB4129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rFonts w:eastAsia="Calibri" w:cstheme="minorHAnsi"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Δ</m:t>
          </m:r>
          <m:r>
            <w:rPr>
              <w:rFonts w:ascii="Cambria Math"/>
              <w:sz w:val="24"/>
              <w:szCs w:val="24"/>
            </w:rPr>
            <m:t>=(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6=25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24=1&gt;0</m:t>
          </m:r>
        </m:oMath>
      </m:oMathPara>
    </w:p>
    <w:p w14:paraId="505EF695" w14:textId="77777777" w:rsidR="00CB0B6C" w:rsidRPr="00CB0B6C" w:rsidRDefault="00CB0B6C" w:rsidP="00831D8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>και ρίζες τις:</w:t>
      </w:r>
    </w:p>
    <w:p w14:paraId="662683B9" w14:textId="4C72D64C" w:rsidR="0072717A" w:rsidRPr="00FA47A5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5)</m:t>
              </m:r>
              <m:r>
                <w:rPr>
                  <w:rFonts w:asci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rad>
              <m:ctrlPr>
                <w:rPr>
                  <w:rFonts w:asci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5</m:t>
              </m:r>
              <m:r>
                <w:rPr>
                  <w:rFonts w:ascii="Cambria Math"/>
                  <w:sz w:val="24"/>
                  <w:szCs w:val="24"/>
                </w:rPr>
                <m:t>±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>⇒</m:t>
          </m:r>
          <m:d>
            <m:dPr>
              <m:begChr m:val="{"/>
              <m:endChr m:val="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5+1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=2</m:t>
                    </m:r>
                  </m:e>
                </m:mr>
              </m:m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</m:oMath>
      </m:oMathPara>
    </w:p>
    <w:p w14:paraId="6E9848FD" w14:textId="25791BF6" w:rsidR="00CB0B6C" w:rsidRPr="00CB0B6C" w:rsidRDefault="0072717A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A47A5">
        <w:rPr>
          <w:sz w:val="24"/>
          <w:szCs w:val="24"/>
        </w:rPr>
        <w:t xml:space="preserve">Έτσι το τριώνυμο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5y+6</m:t>
        </m:r>
      </m:oMath>
      <w:r w:rsidRPr="00FA47A5">
        <w:rPr>
          <w:sz w:val="24"/>
          <w:szCs w:val="24"/>
        </w:rPr>
        <w:t xml:space="preserve"> γίνεται</w:t>
      </w:r>
      <w:r w:rsidR="00CB0B6C" w:rsidRPr="00CB0B6C">
        <w:rPr>
          <w:rFonts w:eastAsia="Calibri" w:cstheme="minorHAnsi"/>
          <w:sz w:val="24"/>
          <w:szCs w:val="24"/>
        </w:rPr>
        <w:t>:</w:t>
      </w:r>
    </w:p>
    <w:p w14:paraId="63350A9E" w14:textId="5780E566" w:rsidR="0072717A" w:rsidRPr="00FA47A5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5y+6=(y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2)(y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3)</m:t>
          </m:r>
        </m:oMath>
      </m:oMathPara>
    </w:p>
    <w:p w14:paraId="04E54138" w14:textId="77777777" w:rsidR="0072717A" w:rsidRPr="00FA47A5" w:rsidRDefault="0072717A" w:rsidP="00FA47A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FA47A5">
        <w:rPr>
          <w:sz w:val="24"/>
          <w:szCs w:val="24"/>
        </w:rPr>
        <w:t xml:space="preserve">και επομένως </w:t>
      </w:r>
    </w:p>
    <w:p w14:paraId="6A03B172" w14:textId="071ABA35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rFonts w:eastAsia="Times New Roman" w:cstheme="minorHAnsi"/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+6=(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2)(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3)</m:t>
        </m:r>
      </m:oMath>
      <w:r w:rsidR="0072717A" w:rsidRPr="00FA47A5">
        <w:rPr>
          <w:sz w:val="24"/>
          <w:szCs w:val="24"/>
        </w:rPr>
        <w:t>.</w:t>
      </w:r>
    </w:p>
    <w:p w14:paraId="2ABB53C8" w14:textId="7FB00EF6" w:rsidR="0072717A" w:rsidRPr="00FA47A5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 xml:space="preserve">Τελικά ο τύπος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CB0B6C">
        <w:rPr>
          <w:rFonts w:eastAsia="Calibri" w:cstheme="minorHAnsi"/>
          <w:sz w:val="24"/>
          <w:szCs w:val="24"/>
        </w:rPr>
        <w:t xml:space="preserve"> γίνεται:</w:t>
      </w:r>
      <w:r w:rsidR="0072717A" w:rsidRPr="00FA47A5">
        <w:rPr>
          <w:sz w:val="24"/>
          <w:szCs w:val="24"/>
        </w:rPr>
        <w:t xml:space="preserve"> </w:t>
      </w:r>
    </w:p>
    <w:p w14:paraId="6F89F2AD" w14:textId="791FC4F7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ind w:left="323"/>
        <w:jc w:val="center"/>
        <w:rPr>
          <w:rFonts w:eastAsia="Calibri" w:cstheme="minorHAnsi"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f(x)=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5</m:t>
              </m:r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+6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2)(</m:t>
              </m:r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</m:oMath>
      </m:oMathPara>
    </w:p>
    <w:p w14:paraId="1A2FBA94" w14:textId="318A2DBE" w:rsidR="00CB0B6C" w:rsidRPr="00CB0B6C" w:rsidRDefault="0072717A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A47A5">
        <w:rPr>
          <w:sz w:val="24"/>
          <w:szCs w:val="24"/>
        </w:rPr>
        <w:t xml:space="preserve">για κάθε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libri" w:hAnsi="Calibri" w:cs="Calibri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libri" w:hAnsi="Calibri" w:cs="Calibri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FA47A5">
        <w:rPr>
          <w:sz w:val="24"/>
          <w:szCs w:val="24"/>
        </w:rPr>
        <w:t xml:space="preserve">. </w:t>
      </w:r>
    </w:p>
    <w:p w14:paraId="3415909D" w14:textId="6909099C" w:rsidR="00CB0B6C" w:rsidRPr="00CB0B6C" w:rsidRDefault="00831D85" w:rsidP="006D31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γ) </w:t>
      </w:r>
      <w:r w:rsidR="00CB0B6C" w:rsidRPr="00CB0B6C">
        <w:rPr>
          <w:rFonts w:eastAsia="Calibri" w:cstheme="minorHAnsi"/>
          <w:sz w:val="24"/>
          <w:szCs w:val="24"/>
        </w:rPr>
        <w:t xml:space="preserve">Η εξίσωση </w:t>
      </w:r>
      <m:oMath>
        <m:r>
          <w:rPr>
            <w:rFonts w:ascii="Cambria Math"/>
            <w:sz w:val="24"/>
            <w:szCs w:val="24"/>
          </w:rPr>
          <m:t>(f(x)+2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4f(x)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5=0</m:t>
        </m:r>
      </m:oMath>
      <w:r w:rsidR="0072717A" w:rsidRPr="00831D85">
        <w:rPr>
          <w:sz w:val="24"/>
          <w:szCs w:val="24"/>
        </w:rPr>
        <w:t xml:space="preserve"> </w:t>
      </w:r>
      <w:r w:rsidR="0072717A" w:rsidRPr="00FA47A5">
        <w:rPr>
          <w:sz w:val="24"/>
          <w:szCs w:val="24"/>
        </w:rPr>
        <w:t xml:space="preserve">με </w:t>
      </w:r>
      <m:oMath>
        <m:r>
          <w:rPr>
            <w:rFonts w:ascii="Cambria Math"/>
            <w:sz w:val="24"/>
            <w:szCs w:val="24"/>
          </w:rPr>
          <m:t>f(x)=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72717A" w:rsidRPr="00FA47A5">
        <w:rPr>
          <w:sz w:val="24"/>
          <w:szCs w:val="24"/>
        </w:rPr>
        <w:t xml:space="preserve"> </w:t>
      </w:r>
      <w:r w:rsidR="00CB0B6C" w:rsidRPr="00CB0B6C">
        <w:rPr>
          <w:rFonts w:eastAsia="Calibri" w:cstheme="minorHAnsi"/>
          <w:sz w:val="24"/>
          <w:szCs w:val="24"/>
        </w:rPr>
        <w:t>γράφεται:</w:t>
      </w:r>
      <w:r w:rsidR="0072717A" w:rsidRPr="00FA47A5">
        <w:rPr>
          <w:sz w:val="24"/>
          <w:szCs w:val="24"/>
        </w:rPr>
        <w:t xml:space="preserve"> </w:t>
      </w:r>
    </w:p>
    <w:p w14:paraId="3A59B080" w14:textId="74FFCBD8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Cs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(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2+2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4(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+8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+3=0</m:t>
          </m:r>
        </m:oMath>
      </m:oMathPara>
    </w:p>
    <w:p w14:paraId="1DD4F3B2" w14:textId="53780A71" w:rsidR="00CB0B6C" w:rsidRPr="00CB0B6C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B0B6C">
        <w:rPr>
          <w:rFonts w:eastAsia="Times New Roman" w:cstheme="minorHAnsi"/>
          <w:sz w:val="24"/>
          <w:szCs w:val="24"/>
        </w:rPr>
        <w:t xml:space="preserve">Θέτουμε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=z</m:t>
        </m:r>
      </m:oMath>
      <w:r w:rsidR="007D4142" w:rsidRPr="00C4707A">
        <w:rPr>
          <w:sz w:val="24"/>
          <w:szCs w:val="24"/>
        </w:rPr>
        <w:t xml:space="preserve">, </w:t>
      </w:r>
      <w:r w:rsidRPr="00C4707A">
        <w:rPr>
          <w:rFonts w:eastAsia="Times New Roman" w:cstheme="minorHAnsi"/>
          <w:sz w:val="24"/>
          <w:szCs w:val="24"/>
        </w:rPr>
        <w:t>(2)</w:t>
      </w:r>
      <w:r w:rsidRPr="00CB0B6C">
        <w:rPr>
          <w:rFonts w:eastAsia="Times New Roman" w:cstheme="minorHAnsi"/>
          <w:sz w:val="24"/>
          <w:szCs w:val="24"/>
        </w:rPr>
        <w:t xml:space="preserve"> και βρίσκουμε:</w:t>
      </w:r>
      <w:r w:rsidR="00831D85">
        <w:rPr>
          <w:rFonts w:eastAsia="Times New Roman" w:cstheme="minorHAnsi"/>
          <w:sz w:val="24"/>
          <w:szCs w:val="24"/>
        </w:rPr>
        <w:t xml:space="preserve"> </w:t>
      </w:r>
    </w:p>
    <w:p w14:paraId="0D95BB4D" w14:textId="38DF5B7C" w:rsidR="007E45A2" w:rsidRPr="00FA47A5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4z+3=0</m:t>
          </m:r>
        </m:oMath>
      </m:oMathPara>
    </w:p>
    <w:p w14:paraId="443F1EF6" w14:textId="7F9EB7D9" w:rsidR="00CB0B6C" w:rsidRPr="00CB0B6C" w:rsidRDefault="00CB0B6C" w:rsidP="006D317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4z+3</m:t>
        </m:r>
      </m:oMath>
      <w:r w:rsidR="007E45A2" w:rsidRPr="006D3175">
        <w:rPr>
          <w:sz w:val="24"/>
          <w:szCs w:val="24"/>
        </w:rPr>
        <w:t xml:space="preserve"> </w:t>
      </w:r>
      <w:r w:rsidRPr="00CB0B6C">
        <w:rPr>
          <w:rFonts w:eastAsia="Calibri" w:cstheme="minorHAnsi"/>
          <w:sz w:val="24"/>
          <w:szCs w:val="24"/>
        </w:rPr>
        <w:t>έχει διακρίνουσα:</w:t>
      </w:r>
    </w:p>
    <w:p w14:paraId="4493A0BA" w14:textId="58A151CB" w:rsidR="007E45A2" w:rsidRPr="00FA47A5" w:rsidRDefault="006D3175" w:rsidP="006D3175">
      <w:pPr>
        <w:autoSpaceDE w:val="0"/>
        <w:autoSpaceDN w:val="0"/>
        <w:adjustRightInd w:val="0"/>
        <w:spacing w:after="0" w:line="360" w:lineRule="auto"/>
        <w:ind w:firstLine="323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</w:rPr>
            <m:t>Δ</m:t>
          </m:r>
          <m:r>
            <w:rPr>
              <w:rFonts w:ascii="Cambria Math"/>
              <w:sz w:val="24"/>
              <w:szCs w:val="24"/>
            </w:rPr>
            <m:t>=(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3=16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12=4&gt;0</m:t>
          </m:r>
        </m:oMath>
      </m:oMathPara>
    </w:p>
    <w:p w14:paraId="6E89E5D8" w14:textId="77777777" w:rsidR="00CB0B6C" w:rsidRPr="00CB0B6C" w:rsidRDefault="00CB0B6C" w:rsidP="00831D8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>και ρίζες τις:</w:t>
      </w:r>
    </w:p>
    <w:p w14:paraId="3B438D59" w14:textId="4545158E" w:rsidR="007E45A2" w:rsidRPr="00FA47A5" w:rsidRDefault="006D3175" w:rsidP="006D3175">
      <w:pPr>
        <w:autoSpaceDE w:val="0"/>
        <w:autoSpaceDN w:val="0"/>
        <w:adjustRightInd w:val="0"/>
        <w:spacing w:after="0" w:line="360" w:lineRule="auto"/>
        <w:ind w:left="323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4)</m:t>
              </m:r>
              <m:r>
                <w:rPr>
                  <w:rFonts w:asci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e>
              </m:rad>
              <m:ctrlPr>
                <w:rPr>
                  <w:rFonts w:asci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  <m:r>
                <w:rPr>
                  <w:rFonts w:ascii="Cambria Math"/>
                  <w:sz w:val="24"/>
                  <w:szCs w:val="24"/>
                </w:rPr>
                <m:t>±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>⇒</m:t>
          </m:r>
          <m:d>
            <m:dPr>
              <m:begChr m:val="{"/>
              <m:endChr m:val="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4+2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>=1</m:t>
                    </m:r>
                  </m:e>
                </m:mr>
              </m:m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</m:oMath>
      </m:oMathPara>
    </w:p>
    <w:p w14:paraId="29926F2B" w14:textId="77777777" w:rsidR="00CB0B6C" w:rsidRPr="00CB0B6C" w:rsidRDefault="00CB0B6C" w:rsidP="00831D8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0B6C">
        <w:rPr>
          <w:rFonts w:eastAsia="Calibri" w:cstheme="minorHAnsi"/>
          <w:sz w:val="24"/>
          <w:szCs w:val="24"/>
        </w:rPr>
        <w:t>Τότε από την ισότητα (2) βρίσκουμε:</w:t>
      </w:r>
    </w:p>
    <w:p w14:paraId="71BF844F" w14:textId="1B53ECFC" w:rsidR="00CB0B6C" w:rsidRPr="00CB0B6C" w:rsidRDefault="006D3175" w:rsidP="006D31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z=3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=3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x=3</m:t>
        </m:r>
      </m:oMath>
      <w:r w:rsidR="007E45A2" w:rsidRPr="00FA47A5">
        <w:rPr>
          <w:sz w:val="24"/>
          <w:szCs w:val="24"/>
        </w:rPr>
        <w:t xml:space="preserve"> ή </w:t>
      </w:r>
      <m:oMath>
        <m:r>
          <w:rPr>
            <w:rFonts w:ascii="Cambria Math" w:hAnsi="Cambria Math"/>
            <w:sz w:val="24"/>
            <w:szCs w:val="24"/>
          </w:rPr>
          <m:t>x=-3</m:t>
        </m:r>
      </m:oMath>
      <w:r w:rsidR="007E45A2" w:rsidRPr="00FA47A5">
        <w:rPr>
          <w:sz w:val="24"/>
          <w:szCs w:val="24"/>
        </w:rPr>
        <w:t xml:space="preserve"> οι οποίες όμως </w:t>
      </w:r>
      <w:r w:rsidR="00CB0B6C" w:rsidRPr="00CB0B6C">
        <w:rPr>
          <w:rFonts w:eastAsia="Calibri" w:cstheme="minorHAnsi"/>
          <w:sz w:val="24"/>
          <w:szCs w:val="24"/>
        </w:rPr>
        <w:t>απορρίπτονται</w:t>
      </w:r>
      <w:r w:rsidR="007E45A2" w:rsidRPr="00FA47A5">
        <w:rPr>
          <w:rFonts w:eastAsia="Calibri" w:cstheme="minorHAnsi"/>
          <w:sz w:val="24"/>
          <w:szCs w:val="24"/>
        </w:rPr>
        <w:t xml:space="preserve"> αφού δεν ανήκουν στο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 w:hAnsi="Cambria Math" w:cs="Calibri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="007E45A2" w:rsidRPr="00FA47A5">
        <w:rPr>
          <w:sz w:val="24"/>
          <w:szCs w:val="24"/>
        </w:rPr>
        <w:t>.</w:t>
      </w:r>
    </w:p>
    <w:p w14:paraId="5B43B3AC" w14:textId="385D7323" w:rsidR="00CB0B6C" w:rsidRPr="00FA47A5" w:rsidRDefault="006D3175" w:rsidP="006D31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z=1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=1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x=1</m:t>
        </m:r>
      </m:oMath>
      <w:r w:rsidR="007E45A2" w:rsidRPr="00FA47A5">
        <w:rPr>
          <w:sz w:val="24"/>
          <w:szCs w:val="24"/>
        </w:rPr>
        <w:t xml:space="preserve"> ή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7E45A2" w:rsidRPr="00FA47A5">
        <w:rPr>
          <w:sz w:val="24"/>
          <w:szCs w:val="24"/>
        </w:rPr>
        <w:t xml:space="preserve"> οι οποίες είναι δεκτές </w:t>
      </w:r>
      <w:r w:rsidR="007E45A2" w:rsidRPr="00FA47A5">
        <w:rPr>
          <w:rFonts w:eastAsia="Calibri" w:cstheme="minorHAnsi"/>
          <w:sz w:val="24"/>
          <w:szCs w:val="24"/>
        </w:rPr>
        <w:t xml:space="preserve">αφού ανήκουν στο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 w:hAnsi="Cambria Math" w:cs="Calibri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="007E45A2" w:rsidRPr="00FA47A5">
        <w:rPr>
          <w:sz w:val="24"/>
          <w:szCs w:val="24"/>
        </w:rPr>
        <w:t>.</w:t>
      </w:r>
    </w:p>
    <w:sectPr w:rsidR="00CB0B6C" w:rsidRPr="00FA47A5" w:rsidSect="00831D8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724"/>
    <w:multiLevelType w:val="hybridMultilevel"/>
    <w:tmpl w:val="07967E76"/>
    <w:lvl w:ilvl="0" w:tplc="0408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04552FF"/>
    <w:multiLevelType w:val="hybridMultilevel"/>
    <w:tmpl w:val="CF660F0E"/>
    <w:lvl w:ilvl="0" w:tplc="AFBA25F8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kern w:val="0"/>
        <w:position w:val="2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7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1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6C"/>
    <w:rsid w:val="002E4A7C"/>
    <w:rsid w:val="006D3175"/>
    <w:rsid w:val="0072717A"/>
    <w:rsid w:val="007D4142"/>
    <w:rsid w:val="007E45A2"/>
    <w:rsid w:val="007F35DD"/>
    <w:rsid w:val="00831D85"/>
    <w:rsid w:val="00C4707A"/>
    <w:rsid w:val="00C9335D"/>
    <w:rsid w:val="00CB0B6C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7A9C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2023-04-12T07:53:00Z</cp:lastPrinted>
  <dcterms:created xsi:type="dcterms:W3CDTF">2023-04-12T07:53:00Z</dcterms:created>
  <dcterms:modified xsi:type="dcterms:W3CDTF">2023-04-17T10:38:00Z</dcterms:modified>
</cp:coreProperties>
</file>